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4D" w:rsidRDefault="0046232B">
      <w:bookmarkStart w:id="0" w:name="_GoBack"/>
      <w:r>
        <w:t>Program Participation and Traffic Education Placement</w:t>
      </w:r>
    </w:p>
    <w:p w:rsidR="0046232B" w:rsidRPr="00F41386" w:rsidRDefault="009379DA">
      <w:pPr>
        <w:rPr>
          <w:b/>
          <w:u w:val="single"/>
        </w:rPr>
      </w:pPr>
      <w:r>
        <w:rPr>
          <w:b/>
          <w:u w:val="single"/>
        </w:rPr>
        <w:t>If applicant is in</w:t>
      </w:r>
      <w:r w:rsidR="0046232B" w:rsidRPr="00F41386">
        <w:rPr>
          <w:b/>
          <w:u w:val="single"/>
        </w:rPr>
        <w:t>:</w:t>
      </w:r>
    </w:p>
    <w:p w:rsidR="0046232B" w:rsidRDefault="0046232B">
      <w:r>
        <w:t>Football (November session)</w:t>
      </w:r>
    </w:p>
    <w:p w:rsidR="0046232B" w:rsidRDefault="0046232B">
      <w:r>
        <w:t>Volleyball (November session)</w:t>
      </w:r>
    </w:p>
    <w:p w:rsidR="0046232B" w:rsidRDefault="0046232B">
      <w:r>
        <w:t>Golf (November session)</w:t>
      </w:r>
    </w:p>
    <w:p w:rsidR="0046232B" w:rsidRDefault="0046232B">
      <w:r>
        <w:t>Cross Country (September or November session</w:t>
      </w:r>
      <w:bookmarkEnd w:id="0"/>
      <w:r>
        <w:t>)</w:t>
      </w:r>
    </w:p>
    <w:p w:rsidR="0046232B" w:rsidRDefault="0046232B">
      <w:r>
        <w:t>Cheer (Feb. Session)</w:t>
      </w:r>
    </w:p>
    <w:p w:rsidR="0046232B" w:rsidRDefault="0046232B">
      <w:r>
        <w:t>Speech and Drama (Sept. session or Feb. session)</w:t>
      </w:r>
    </w:p>
    <w:p w:rsidR="0046232B" w:rsidRDefault="0046232B">
      <w:r>
        <w:t>Wrestling (Sept session)</w:t>
      </w:r>
    </w:p>
    <w:p w:rsidR="0046232B" w:rsidRDefault="0046232B">
      <w:r>
        <w:t xml:space="preserve">Girl/Boy </w:t>
      </w:r>
      <w:proofErr w:type="spellStart"/>
      <w:r>
        <w:t>B.ball</w:t>
      </w:r>
      <w:proofErr w:type="spellEnd"/>
      <w:r>
        <w:t xml:space="preserve"> (Sept session)</w:t>
      </w:r>
    </w:p>
    <w:p w:rsidR="0046232B" w:rsidRDefault="0046232B">
      <w:r>
        <w:t>Softball (Sept. session)</w:t>
      </w:r>
    </w:p>
    <w:p w:rsidR="0046232B" w:rsidRDefault="0046232B">
      <w:r>
        <w:t>Track (Sept or November session)</w:t>
      </w:r>
    </w:p>
    <w:p w:rsidR="0046232B" w:rsidRDefault="0046232B">
      <w:r>
        <w:t xml:space="preserve">Football &amp; Wrestling </w:t>
      </w:r>
      <w:r w:rsidRPr="00E73DD4">
        <w:rPr>
          <w:b/>
          <w:u w:val="single"/>
        </w:rPr>
        <w:t>or</w:t>
      </w:r>
      <w:r>
        <w:t xml:space="preserve"> Football &amp; Basketball (Feb. Session)</w:t>
      </w:r>
    </w:p>
    <w:p w:rsidR="0046232B" w:rsidRDefault="0046232B">
      <w:r>
        <w:t xml:space="preserve">Volleyball &amp; Wrestling </w:t>
      </w:r>
      <w:r w:rsidRPr="00E73DD4">
        <w:rPr>
          <w:b/>
          <w:u w:val="single"/>
        </w:rPr>
        <w:t>or</w:t>
      </w:r>
      <w:r>
        <w:t xml:space="preserve"> Volleyball &amp; Basketball (Feb. session)</w:t>
      </w:r>
    </w:p>
    <w:p w:rsidR="0046232B" w:rsidRDefault="0046232B">
      <w:r>
        <w:t>Football &amp; Track (November session)</w:t>
      </w:r>
    </w:p>
    <w:p w:rsidR="0046232B" w:rsidRDefault="0046232B">
      <w:r>
        <w:t xml:space="preserve">Volleyball &amp; Track </w:t>
      </w:r>
      <w:r w:rsidRPr="0046232B">
        <w:rPr>
          <w:b/>
          <w:u w:val="single"/>
        </w:rPr>
        <w:t>or</w:t>
      </w:r>
      <w:r>
        <w:t xml:space="preserve"> Volleyball &amp; Softball (November session)</w:t>
      </w:r>
    </w:p>
    <w:p w:rsidR="0046232B" w:rsidRDefault="0046232B">
      <w:r>
        <w:t xml:space="preserve">Girl/Boy Basketball &amp; Track </w:t>
      </w:r>
      <w:r w:rsidRPr="0046232B">
        <w:rPr>
          <w:b/>
          <w:u w:val="single"/>
        </w:rPr>
        <w:t>or</w:t>
      </w:r>
      <w:r>
        <w:t xml:space="preserve"> Softball (Sept session)</w:t>
      </w:r>
    </w:p>
    <w:p w:rsidR="0046232B" w:rsidRDefault="0046232B">
      <w:r>
        <w:t xml:space="preserve">Wrestling &amp; Track </w:t>
      </w:r>
      <w:r w:rsidRPr="0046232B">
        <w:rPr>
          <w:b/>
          <w:u w:val="single"/>
        </w:rPr>
        <w:t>or</w:t>
      </w:r>
      <w:r>
        <w:t xml:space="preserve"> Softball (Sept. Session)</w:t>
      </w:r>
    </w:p>
    <w:p w:rsidR="0046232B" w:rsidRDefault="00300A00">
      <w:r>
        <w:t xml:space="preserve">Golf &amp; Wrestling </w:t>
      </w:r>
      <w:r w:rsidRPr="00300A00">
        <w:rPr>
          <w:b/>
          <w:u w:val="single"/>
        </w:rPr>
        <w:t>or</w:t>
      </w:r>
      <w:r>
        <w:t xml:space="preserve"> Boy/Girl Basketball (Feb. session)</w:t>
      </w:r>
    </w:p>
    <w:p w:rsidR="00300A00" w:rsidRDefault="00300A00">
      <w:r>
        <w:t>Cross Country &amp; Wrestling or Boy/Girl Basketball (Feb Session)</w:t>
      </w:r>
    </w:p>
    <w:p w:rsidR="00300A00" w:rsidRDefault="00300A00">
      <w:r>
        <w:t xml:space="preserve">Golf &amp; Softball </w:t>
      </w:r>
      <w:r w:rsidRPr="00300A00">
        <w:rPr>
          <w:b/>
          <w:u w:val="single"/>
        </w:rPr>
        <w:t>or</w:t>
      </w:r>
      <w:r>
        <w:t xml:space="preserve"> Track (Nov. Session)</w:t>
      </w:r>
    </w:p>
    <w:p w:rsidR="00300A00" w:rsidRDefault="00300A00">
      <w:r>
        <w:t xml:space="preserve">Cross County &amp; Wrestling </w:t>
      </w:r>
      <w:r w:rsidRPr="00300A00">
        <w:rPr>
          <w:b/>
          <w:u w:val="single"/>
        </w:rPr>
        <w:t>or</w:t>
      </w:r>
      <w:r>
        <w:t xml:space="preserve"> Track (Nov. Session)</w:t>
      </w:r>
    </w:p>
    <w:p w:rsidR="00300A00" w:rsidRDefault="00300A00">
      <w:r>
        <w:t>Golf and S &amp; D (Feb. Session)</w:t>
      </w:r>
    </w:p>
    <w:p w:rsidR="00300A00" w:rsidRDefault="00300A00">
      <w:r>
        <w:t xml:space="preserve">Cross Country &amp; S &amp; </w:t>
      </w:r>
      <w:proofErr w:type="gramStart"/>
      <w:r>
        <w:t>D  (</w:t>
      </w:r>
      <w:proofErr w:type="gramEnd"/>
      <w:r>
        <w:t>Feb. Session)</w:t>
      </w:r>
    </w:p>
    <w:p w:rsidR="00300A00" w:rsidRDefault="00300A00">
      <w:r>
        <w:t xml:space="preserve">S &amp; D &amp; Track </w:t>
      </w:r>
      <w:r w:rsidRPr="00300A00">
        <w:rPr>
          <w:b/>
          <w:u w:val="single"/>
        </w:rPr>
        <w:t xml:space="preserve">or </w:t>
      </w:r>
      <w:r>
        <w:t>Softball (Feb. Session)</w:t>
      </w:r>
    </w:p>
    <w:p w:rsidR="00F41386" w:rsidRDefault="00F41386">
      <w:r>
        <w:t>Not involved in activities (session determined by grade level and birthdate)</w:t>
      </w:r>
    </w:p>
    <w:p w:rsidR="00F41386" w:rsidRDefault="00F41386">
      <w:r>
        <w:t>Band (session determined by grade level and birthdate)</w:t>
      </w:r>
    </w:p>
    <w:p w:rsidR="00F41386" w:rsidRDefault="00F41386">
      <w:proofErr w:type="gramStart"/>
      <w:r>
        <w:t>e-sports</w:t>
      </w:r>
      <w:proofErr w:type="gramEnd"/>
      <w:r>
        <w:t xml:space="preserve"> (session determined by grade level and birthdate)</w:t>
      </w:r>
    </w:p>
    <w:sectPr w:rsidR="00F4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2B"/>
    <w:rsid w:val="00300A00"/>
    <w:rsid w:val="003F5E4D"/>
    <w:rsid w:val="0046232B"/>
    <w:rsid w:val="009379DA"/>
    <w:rsid w:val="00E73DD4"/>
    <w:rsid w:val="00F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146C"/>
  <w15:chartTrackingRefBased/>
  <w15:docId w15:val="{451780C8-2AEE-4EDE-B3FA-F287706B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Barnhart</dc:creator>
  <cp:keywords/>
  <dc:description/>
  <cp:lastModifiedBy>Thom Barnhart</cp:lastModifiedBy>
  <cp:revision>5</cp:revision>
  <dcterms:created xsi:type="dcterms:W3CDTF">2020-11-19T22:47:00Z</dcterms:created>
  <dcterms:modified xsi:type="dcterms:W3CDTF">2020-11-20T21:40:00Z</dcterms:modified>
</cp:coreProperties>
</file>